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126A2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Новаторов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637E76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3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126A2D">
        <w:rPr>
          <w:rFonts w:ascii="Times New Roman" w:hAnsi="Times New Roman" w:cs="Times New Roman"/>
          <w:color w:val="000000"/>
          <w:sz w:val="21"/>
          <w:szCs w:val="21"/>
          <w:lang w:val="ru-RU"/>
        </w:rPr>
        <w:t>9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1A33AB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1A33A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1A33A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1A33AB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1A33AB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1A33AB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1A33A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637E76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3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по ул.</w:t>
            </w:r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Новаторов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479C"/>
    <w:rsid w:val="000E631A"/>
    <w:rsid w:val="00126A2D"/>
    <w:rsid w:val="00191A2F"/>
    <w:rsid w:val="001A33AB"/>
    <w:rsid w:val="00272C55"/>
    <w:rsid w:val="002E5A68"/>
    <w:rsid w:val="00424727"/>
    <w:rsid w:val="004C4EA3"/>
    <w:rsid w:val="00550A44"/>
    <w:rsid w:val="00561742"/>
    <w:rsid w:val="00572FFA"/>
    <w:rsid w:val="00637E76"/>
    <w:rsid w:val="0078466F"/>
    <w:rsid w:val="007B73DD"/>
    <w:rsid w:val="008135BD"/>
    <w:rsid w:val="00962726"/>
    <w:rsid w:val="009F7472"/>
    <w:rsid w:val="00A27B62"/>
    <w:rsid w:val="00A42940"/>
    <w:rsid w:val="00AC3375"/>
    <w:rsid w:val="00AD620B"/>
    <w:rsid w:val="00B20AEA"/>
    <w:rsid w:val="00CD7FC7"/>
    <w:rsid w:val="00D6173D"/>
    <w:rsid w:val="00D642EA"/>
    <w:rsid w:val="00DD3921"/>
    <w:rsid w:val="00DF2689"/>
    <w:rsid w:val="00E74074"/>
    <w:rsid w:val="00EC2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2026-09-09T07:14:00Z</cp:lastPrinted>
  <dcterms:created xsi:type="dcterms:W3CDTF">2026-10-12T06:46:00Z</dcterms:created>
  <dcterms:modified xsi:type="dcterms:W3CDTF">2026-10-12T07:18:00Z</dcterms:modified>
</cp:coreProperties>
</file>